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6F" w:rsidRDefault="00457F6F" w:rsidP="00457F6F">
      <w:pPr>
        <w:ind w:right="-851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Приложение №5</w:t>
      </w:r>
    </w:p>
    <w:p w:rsidR="00457F6F" w:rsidRDefault="00457F6F" w:rsidP="00457F6F">
      <w:pPr>
        <w:ind w:right="-1277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к приказу №300/1-п от 30.08.2024г.</w:t>
      </w:r>
    </w:p>
    <w:p w:rsidR="007E5A0D" w:rsidRPr="00553D4D" w:rsidRDefault="007E5A0D" w:rsidP="00457F6F">
      <w:pPr>
        <w:ind w:right="-127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ХАРАКТЕРИСТИКА</w:t>
      </w:r>
    </w:p>
    <w:p w:rsidR="007E5A0D" w:rsidRPr="00553D4D" w:rsidRDefault="007E5A0D" w:rsidP="007E5A0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кадрового состава учителей</w:t>
      </w:r>
      <w:r w:rsidR="00DE3DD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начальной школы </w:t>
      </w: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МАОУ «</w:t>
      </w:r>
      <w:proofErr w:type="spellStart"/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Дятьковская</w:t>
      </w:r>
      <w:proofErr w:type="spellEnd"/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городская гимназия» </w:t>
      </w:r>
      <w:proofErr w:type="spellStart"/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Дятьковского</w:t>
      </w:r>
      <w:proofErr w:type="spellEnd"/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района Брянской области на 01.09.202</w:t>
      </w:r>
      <w:r w:rsidR="0024137E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г.                            </w:t>
      </w:r>
      <w:r w:rsidR="00D420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r w:rsidR="006B0D9E">
        <w:rPr>
          <w:rFonts w:ascii="Times New Roman" w:hAnsi="Times New Roman" w:cs="Times New Roman"/>
          <w:b/>
          <w:color w:val="333333"/>
          <w:sz w:val="24"/>
          <w:szCs w:val="24"/>
        </w:rPr>
        <w:t>202</w:t>
      </w:r>
      <w:r w:rsidR="0024137E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="006B0D9E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>20</w:t>
      </w:r>
      <w:r w:rsidRPr="00DE3DD4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="0024137E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учебный год)</w:t>
      </w:r>
    </w:p>
    <w:tbl>
      <w:tblPr>
        <w:tblW w:w="16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492"/>
        <w:gridCol w:w="1559"/>
        <w:gridCol w:w="1701"/>
        <w:gridCol w:w="1985"/>
        <w:gridCol w:w="1559"/>
        <w:gridCol w:w="992"/>
        <w:gridCol w:w="1418"/>
        <w:gridCol w:w="2646"/>
        <w:gridCol w:w="1323"/>
        <w:gridCol w:w="1182"/>
      </w:tblGrid>
      <w:tr w:rsidR="007E5A0D" w:rsidRPr="00553D4D" w:rsidTr="002441F0">
        <w:tc>
          <w:tcPr>
            <w:tcW w:w="601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</w:tc>
        <w:tc>
          <w:tcPr>
            <w:tcW w:w="1492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Образование, ВУЗ, год окончания</w:t>
            </w:r>
          </w:p>
        </w:tc>
        <w:tc>
          <w:tcPr>
            <w:tcW w:w="1985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559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Должность по месту работы</w:t>
            </w:r>
          </w:p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стаж/</w:t>
            </w:r>
            <w:r w:rsid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стаж</w:t>
            </w:r>
          </w:p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Категория, дата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прохожде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аттестации</w:t>
            </w:r>
          </w:p>
        </w:tc>
        <w:tc>
          <w:tcPr>
            <w:tcW w:w="2646" w:type="dxa"/>
          </w:tcPr>
          <w:p w:rsidR="007E5A0D" w:rsidRPr="00553D4D" w:rsidRDefault="007E5A0D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Курсовая переподготовка,  повышение квалификации</w:t>
            </w:r>
          </w:p>
        </w:tc>
        <w:tc>
          <w:tcPr>
            <w:tcW w:w="1323" w:type="dxa"/>
          </w:tcPr>
          <w:p w:rsidR="007E5A0D" w:rsidRPr="00553D4D" w:rsidRDefault="007E5A0D" w:rsidP="007E5A0D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Награды, звания</w:t>
            </w:r>
          </w:p>
        </w:tc>
        <w:tc>
          <w:tcPr>
            <w:tcW w:w="1182" w:type="dxa"/>
          </w:tcPr>
          <w:p w:rsidR="007E5A0D" w:rsidRPr="00553D4D" w:rsidRDefault="00553D4D" w:rsidP="00553D4D">
            <w:pPr>
              <w:tabs>
                <w:tab w:val="left" w:pos="34"/>
                <w:tab w:val="left" w:pos="1168"/>
              </w:tabs>
              <w:ind w:right="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 электронной почты</w:t>
            </w:r>
          </w:p>
        </w:tc>
      </w:tr>
      <w:tr w:rsidR="007E5A0D" w:rsidRPr="00553D4D" w:rsidTr="002441F0">
        <w:tc>
          <w:tcPr>
            <w:tcW w:w="601" w:type="dxa"/>
          </w:tcPr>
          <w:p w:rsidR="007E5A0D" w:rsidRPr="00E677C7" w:rsidRDefault="00DE3DD4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Борисова Наталья Александровна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1701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                         ГОУ ВПО БГУ     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585"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985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E5A0D" w:rsidRPr="00E677C7" w:rsidRDefault="006B0D9E" w:rsidP="002413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24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,11</w:t>
            </w:r>
            <w:r w:rsidR="007E5A0D"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3</w:t>
            </w:r>
            <w:r w:rsidR="0024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7E5A0D"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,11л</w:t>
            </w:r>
          </w:p>
        </w:tc>
        <w:tc>
          <w:tcPr>
            <w:tcW w:w="1418" w:type="dxa"/>
          </w:tcPr>
          <w:p w:rsidR="002441F0" w:rsidRDefault="002441F0" w:rsidP="00BA741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 директора по УВР</w:t>
            </w:r>
          </w:p>
          <w:p w:rsidR="007E5A0D" w:rsidRPr="00E677C7" w:rsidRDefault="007E5A0D" w:rsidP="00BA7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Высшая, </w:t>
            </w:r>
            <w:r w:rsidR="00BA7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№65 от 25.01.2022</w:t>
            </w:r>
          </w:p>
        </w:tc>
        <w:tc>
          <w:tcPr>
            <w:tcW w:w="2646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13.02.2020-13. 04.2020)</w:t>
            </w:r>
          </w:p>
          <w:p w:rsidR="00D67585" w:rsidRPr="00E677C7" w:rsidRDefault="007E5A0D" w:rsidP="00E677C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воспитания: воспитатель группы продлённого дня»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данных»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11.12.2021, 24ч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1A72AE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1A72AE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1A72AE" w:rsidRPr="00E677C7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A4598C" w:rsidRDefault="00A4598C" w:rsidP="00A459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A4598C" w:rsidRDefault="00A4598C" w:rsidP="00A459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7E5A0D" w:rsidRDefault="00A4598C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деятельности классного руководителя в условиях реализации Стратегии развития воспитания в соответствии с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ООО, СОО»</w:t>
            </w:r>
          </w:p>
          <w:p w:rsidR="00950475" w:rsidRDefault="00950475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950475" w:rsidRDefault="00950475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01.02.2023-07.02.2023, 36час</w:t>
            </w:r>
          </w:p>
          <w:p w:rsidR="00950475" w:rsidRDefault="00950475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EA6114" w:rsidRDefault="00EA6114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28.09.2023-09.10.2023, 36 час</w:t>
            </w:r>
          </w:p>
          <w:p w:rsidR="00EA6114" w:rsidRDefault="00EA6114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наставн</w:t>
            </w:r>
            <w:r w:rsidR="00B21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5639D0" w:rsidRPr="00E677C7" w:rsidRDefault="005639D0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Благодарственное письмо администрации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РФ</w:t>
            </w:r>
          </w:p>
          <w:p w:rsidR="0054782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Июль 2020г</w:t>
            </w:r>
          </w:p>
          <w:p w:rsidR="00547827" w:rsidRPr="00547827" w:rsidRDefault="00547827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7" w:rsidRDefault="00547827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7" w:rsidRPr="00547827" w:rsidRDefault="00547827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27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E5A0D" w:rsidRDefault="00547827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27">
              <w:rPr>
                <w:rFonts w:ascii="Times New Roman" w:hAnsi="Times New Roman" w:cs="Times New Roman"/>
                <w:sz w:val="24"/>
                <w:szCs w:val="24"/>
              </w:rPr>
              <w:t>Октябрь 2021г</w:t>
            </w:r>
          </w:p>
          <w:p w:rsidR="002441F0" w:rsidRDefault="002441F0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Брянской областной Думы</w:t>
            </w:r>
          </w:p>
          <w:p w:rsidR="002441F0" w:rsidRPr="00547827" w:rsidRDefault="002441F0" w:rsidP="0054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182" w:type="dxa"/>
          </w:tcPr>
          <w:p w:rsidR="007E5A0D" w:rsidRPr="00553D4D" w:rsidRDefault="00DC62F0" w:rsidP="00DC62F0">
            <w:pPr>
              <w:tabs>
                <w:tab w:val="left" w:pos="1310"/>
              </w:tabs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ataborisova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17@yandex.ru</w:t>
            </w:r>
          </w:p>
        </w:tc>
      </w:tr>
      <w:tr w:rsidR="007E5A0D" w:rsidRPr="00553D4D" w:rsidTr="002441F0">
        <w:tc>
          <w:tcPr>
            <w:tcW w:w="601" w:type="dxa"/>
          </w:tcPr>
          <w:p w:rsidR="007E5A0D" w:rsidRPr="00E677C7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Гусакова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17.01.1998</w:t>
            </w:r>
          </w:p>
        </w:tc>
        <w:tc>
          <w:tcPr>
            <w:tcW w:w="1701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Высшее, БГУ 2020г.</w:t>
            </w:r>
          </w:p>
        </w:tc>
        <w:tc>
          <w:tcPr>
            <w:tcW w:w="1985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Бакалавр с двумя профилями подготовки, учитель начальных классов и информатики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E5A0D" w:rsidRPr="00E677C7" w:rsidRDefault="0024137E" w:rsidP="0024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8272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5A0D" w:rsidRPr="00E677C7" w:rsidRDefault="001656D5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 Приказ Департамента № 291 от 22.02.2023</w:t>
            </w:r>
          </w:p>
        </w:tc>
        <w:tc>
          <w:tcPr>
            <w:tcW w:w="2646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30.05.2021, 250ч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  <w:p w:rsidR="007E5A0D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Профиль «Классный руководитель»</w:t>
            </w:r>
          </w:p>
          <w:p w:rsidR="00710EE9" w:rsidRDefault="00710EE9" w:rsidP="00710E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28.05.2021, 285ч</w:t>
            </w:r>
          </w:p>
          <w:p w:rsidR="00710EE9" w:rsidRDefault="00710EE9" w:rsidP="00710E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грамотность педагогического работника» </w:t>
            </w:r>
          </w:p>
          <w:p w:rsidR="00B408F1" w:rsidRDefault="00B408F1" w:rsidP="00B4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B408F1" w:rsidRDefault="00B408F1" w:rsidP="00B4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26.10.2021, 16ч</w:t>
            </w:r>
          </w:p>
          <w:p w:rsidR="00B408F1" w:rsidRDefault="00B408F1" w:rsidP="00B4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1A72AE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1A72AE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1A72AE" w:rsidRPr="00E677C7" w:rsidRDefault="001A72AE" w:rsidP="001A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7D04CA" w:rsidRPr="007D04CA" w:rsidRDefault="007D04CA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7D04CA" w:rsidRPr="007D04CA" w:rsidRDefault="007D04CA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710EE9" w:rsidRDefault="007D04CA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1D1C01" w:rsidRDefault="001D1C01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1D1C01" w:rsidRDefault="001D1C01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14.03.2022-17.03.2022, 24час</w:t>
            </w:r>
          </w:p>
          <w:p w:rsidR="001D1C01" w:rsidRDefault="001D1C01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воспитателя в организации и методическом обеспечении воспитательного процесса в группе обучающихся»</w:t>
            </w:r>
          </w:p>
          <w:p w:rsidR="001D65AA" w:rsidRDefault="001D65AA" w:rsidP="001D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1D65AA" w:rsidRDefault="001D65AA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29.09.2023-03.10.2023, 36 час</w:t>
            </w:r>
          </w:p>
          <w:p w:rsidR="001D65AA" w:rsidRDefault="001D65AA" w:rsidP="001D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 Содержание и применение ФГОС начального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 № 286 от 31 мая 2021 года), с учетом изменений утвержденных приказами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569от 18.07.2022, № 955 от 08.11.2022»</w:t>
            </w:r>
          </w:p>
          <w:p w:rsidR="001D65AA" w:rsidRPr="001D1C01" w:rsidRDefault="001D65AA" w:rsidP="007D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E5A0D" w:rsidRPr="00E677C7" w:rsidRDefault="00255979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59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2559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Дятьковского</w:t>
            </w:r>
            <w:proofErr w:type="spellEnd"/>
            <w:r w:rsidRPr="002559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2022г</w:t>
            </w:r>
          </w:p>
        </w:tc>
        <w:tc>
          <w:tcPr>
            <w:tcW w:w="1182" w:type="dxa"/>
          </w:tcPr>
          <w:p w:rsidR="007E5A0D" w:rsidRPr="00A94DCA" w:rsidRDefault="00A94DCA" w:rsidP="00A94DCA">
            <w:pPr>
              <w:tabs>
                <w:tab w:val="left" w:pos="134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reteh1998@mail.ru</w:t>
            </w:r>
          </w:p>
        </w:tc>
      </w:tr>
      <w:tr w:rsidR="007E5A0D" w:rsidRPr="00553D4D" w:rsidTr="002441F0">
        <w:tc>
          <w:tcPr>
            <w:tcW w:w="601" w:type="dxa"/>
          </w:tcPr>
          <w:p w:rsidR="007E5A0D" w:rsidRPr="00E677C7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    Евгения Михайловна</w:t>
            </w:r>
          </w:p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09.09.1993</w:t>
            </w:r>
          </w:p>
        </w:tc>
        <w:tc>
          <w:tcPr>
            <w:tcW w:w="1701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 Брянский профессионально-педагогический колледж» 2012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воспитания детей дошкольного возраста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«Брянский государственный университет имени академика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» 2016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бакалавр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E5A0D" w:rsidRPr="00E677C7" w:rsidRDefault="007C1E48" w:rsidP="00687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A0D" w:rsidRPr="00E677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A0D" w:rsidRPr="00E67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Первая,        </w:t>
            </w:r>
          </w:p>
          <w:p w:rsidR="007E5A0D" w:rsidRPr="00E677C7" w:rsidRDefault="003A25BB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ТАК № 688 от 25.05.2022</w:t>
            </w:r>
          </w:p>
        </w:tc>
        <w:tc>
          <w:tcPr>
            <w:tcW w:w="2646" w:type="dxa"/>
          </w:tcPr>
          <w:p w:rsidR="00B77FC3" w:rsidRDefault="00B77FC3" w:rsidP="00B7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27.09.21, 285ч</w:t>
            </w:r>
          </w:p>
          <w:p w:rsidR="00B77FC3" w:rsidRPr="00E677C7" w:rsidRDefault="00B77FC3" w:rsidP="00B7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11.12.2021, 24ч</w:t>
            </w:r>
          </w:p>
          <w:p w:rsidR="00A4598C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A4598C" w:rsidRDefault="00A4598C" w:rsidP="00A459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A4598C" w:rsidRDefault="00A4598C" w:rsidP="00A459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710EE9" w:rsidRDefault="00A4598C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14.12.2022-19.12.2022, 36 час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образовательной организации»</w:t>
            </w:r>
          </w:p>
          <w:p w:rsidR="001D65AA" w:rsidRDefault="001D65AA" w:rsidP="001D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1D65AA" w:rsidRDefault="001D65AA" w:rsidP="001D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29.09.2023-03.10.2023, 36 час</w:t>
            </w:r>
          </w:p>
          <w:p w:rsidR="001D65AA" w:rsidRDefault="001D65AA" w:rsidP="001D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 Содержание и применение ФГОС начального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 № 286 от 31 мая 2021 года), с учетом изменений утвержденных приказами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569от 18.07.2022, № 955 от 08.11.2022»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9F3E47" w:rsidRDefault="009F3E47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E47" w:rsidRDefault="009F3E47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 России: инновации в образовании», </w:t>
            </w:r>
            <w:r w:rsidR="002B4A83">
              <w:rPr>
                <w:rFonts w:ascii="Times New Roman" w:hAnsi="Times New Roman" w:cs="Times New Roman"/>
                <w:sz w:val="24"/>
                <w:szCs w:val="24"/>
              </w:rPr>
              <w:t xml:space="preserve"> 24.06.2024-28.06.2024,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9F3E47" w:rsidRDefault="009F3E47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9A1ED6" w:rsidRDefault="009A1ED6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75" w:rsidRPr="00A4598C" w:rsidRDefault="00B12B75" w:rsidP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B200B" w:rsidRPr="003C7477" w:rsidRDefault="00EB200B" w:rsidP="00EB20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Дятьковского</w:t>
            </w:r>
            <w:proofErr w:type="spellEnd"/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</w:t>
            </w:r>
          </w:p>
          <w:p w:rsidR="007E5A0D" w:rsidRDefault="00EB200B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5.10.2022</w:t>
            </w:r>
          </w:p>
          <w:p w:rsidR="002441F0" w:rsidRDefault="002441F0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Благодарствнное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письмо первого заместителя министра просвещения РФ</w:t>
            </w:r>
          </w:p>
          <w:p w:rsidR="002441F0" w:rsidRPr="00E677C7" w:rsidRDefault="002441F0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22.08.2024</w:t>
            </w:r>
          </w:p>
        </w:tc>
        <w:tc>
          <w:tcPr>
            <w:tcW w:w="1182" w:type="dxa"/>
          </w:tcPr>
          <w:p w:rsidR="007E5A0D" w:rsidRPr="00A94DCA" w:rsidRDefault="00A94DCA" w:rsidP="00A94DCA">
            <w:pPr>
              <w:tabs>
                <w:tab w:val="left" w:pos="1344"/>
              </w:tabs>
              <w:spacing w:before="100" w:beforeAutospacing="1" w:after="100" w:afterAutospacing="1"/>
              <w:ind w:right="3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eva.maksimova.2016@mail.ru</w:t>
            </w:r>
          </w:p>
        </w:tc>
      </w:tr>
      <w:tr w:rsidR="007E5A0D" w:rsidRPr="00553D4D" w:rsidTr="002441F0">
        <w:tc>
          <w:tcPr>
            <w:tcW w:w="601" w:type="dxa"/>
          </w:tcPr>
          <w:p w:rsidR="007E5A0D" w:rsidRPr="00E677C7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15.05.1971</w:t>
            </w:r>
          </w:p>
        </w:tc>
        <w:tc>
          <w:tcPr>
            <w:tcW w:w="1701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Средне-специальное, </w:t>
            </w: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Трубчевс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кое педагогическое училище 1990</w:t>
            </w:r>
          </w:p>
        </w:tc>
        <w:tc>
          <w:tcPr>
            <w:tcW w:w="1985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 и воспитатель ГПД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E5A0D" w:rsidRPr="00E677C7" w:rsidRDefault="00827294" w:rsidP="00687C9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87C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r w:rsidR="007E5A0D"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</w:t>
            </w:r>
            <w:r w:rsidR="00687C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7E5A0D"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C97FA3" w:rsidRPr="00553D4D" w:rsidRDefault="00C97FA3" w:rsidP="00C97F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</w:t>
            </w:r>
          </w:p>
          <w:p w:rsidR="007E5A0D" w:rsidRPr="00E677C7" w:rsidRDefault="00C97FA3" w:rsidP="00C97F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</w:t>
            </w: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приказ №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2646" w:type="dxa"/>
          </w:tcPr>
          <w:p w:rsidR="001D0F35" w:rsidRDefault="001D0F35" w:rsidP="001D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1D0F35" w:rsidRDefault="001D0F35" w:rsidP="001D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1D0F35" w:rsidRDefault="001D0F35" w:rsidP="001D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4E5EFB" w:rsidRDefault="004E5EFB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E5EFB" w:rsidRDefault="004E5EFB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1D0F35" w:rsidRDefault="004E5EFB" w:rsidP="004E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01.02.2023-07.02.2023, 36час</w:t>
            </w:r>
          </w:p>
          <w:p w:rsidR="00950475" w:rsidRPr="00E677C7" w:rsidRDefault="00950475" w:rsidP="0095047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323" w:type="dxa"/>
          </w:tcPr>
          <w:p w:rsidR="007E5A0D" w:rsidRPr="00E677C7" w:rsidRDefault="007E5A0D" w:rsidP="00E677C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Брянской области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№23 от 06.01. 2007г.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Почётная Грамота Брянской областной Думы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2381-сд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15.12. 2020</w:t>
            </w:r>
          </w:p>
          <w:p w:rsidR="007E5A0D" w:rsidRPr="00E677C7" w:rsidRDefault="007E5A0D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2" w:type="dxa"/>
          </w:tcPr>
          <w:p w:rsidR="007E5A0D" w:rsidRPr="00953992" w:rsidRDefault="00953992" w:rsidP="00953992">
            <w:pPr>
              <w:tabs>
                <w:tab w:val="left" w:pos="1344"/>
              </w:tabs>
              <w:spacing w:line="254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Svetlana3777@yandex.ru</w:t>
            </w:r>
          </w:p>
        </w:tc>
      </w:tr>
      <w:tr w:rsidR="007E5A0D" w:rsidRPr="00553D4D" w:rsidTr="002441F0">
        <w:tc>
          <w:tcPr>
            <w:tcW w:w="601" w:type="dxa"/>
          </w:tcPr>
          <w:p w:rsidR="007E5A0D" w:rsidRPr="00A3709E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Кускова Светлана Васильевна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29.09.1967</w:t>
            </w:r>
          </w:p>
        </w:tc>
        <w:tc>
          <w:tcPr>
            <w:tcW w:w="1701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Новозыб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Педучили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1985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E5A0D" w:rsidRPr="00E677C7" w:rsidRDefault="007E5A0D" w:rsidP="00470E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70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3</w:t>
            </w:r>
            <w:r w:rsidR="00470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AE5D31" w:rsidRPr="00553D4D" w:rsidRDefault="00AE5D31" w:rsidP="00AE5D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</w:t>
            </w:r>
          </w:p>
          <w:p w:rsidR="007E5A0D" w:rsidRPr="00E677C7" w:rsidRDefault="00AE5D31" w:rsidP="00AE5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</w:t>
            </w: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приказ №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2646" w:type="dxa"/>
          </w:tcPr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546B58" w:rsidRDefault="00546B58" w:rsidP="005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11.12.2021, 24ч</w:t>
            </w:r>
          </w:p>
          <w:p w:rsidR="00546B58" w:rsidRDefault="00546B58" w:rsidP="00546B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4E5EFB" w:rsidRDefault="004E5EFB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E5EFB" w:rsidRDefault="004E5EFB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E5EFB" w:rsidRDefault="004E5EFB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14.12.2022-19.12.2022, 36 час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образовательной организации»</w:t>
            </w:r>
          </w:p>
          <w:p w:rsidR="0080150A" w:rsidRDefault="0080150A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80150A" w:rsidRDefault="0080150A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26.10.2022-28.11.2022, 58 час</w:t>
            </w:r>
          </w:p>
          <w:p w:rsidR="0080150A" w:rsidRDefault="0080150A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B12B75" w:rsidRPr="004A074F" w:rsidRDefault="00B12B75" w:rsidP="004E5E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Почетная грамота министерства образования и науки РФ,2008</w:t>
            </w:r>
          </w:p>
          <w:p w:rsidR="007E5A0D" w:rsidRPr="00E677C7" w:rsidRDefault="007E5A0D" w:rsidP="00E677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общего и профессионального образования Брянской области</w:t>
            </w:r>
          </w:p>
        </w:tc>
        <w:tc>
          <w:tcPr>
            <w:tcW w:w="1182" w:type="dxa"/>
          </w:tcPr>
          <w:p w:rsidR="007E5A0D" w:rsidRPr="00D3621C" w:rsidRDefault="00D3621C" w:rsidP="00D3621C">
            <w:pPr>
              <w:tabs>
                <w:tab w:val="left" w:pos="1344"/>
              </w:tabs>
              <w:spacing w:before="100" w:beforeAutospacing="1" w:after="100" w:afterAutospacing="1"/>
              <w:ind w:right="3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berdsvet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@ 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Мартынова Ева Дмитриевна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18.02.2003</w:t>
            </w:r>
          </w:p>
        </w:tc>
        <w:tc>
          <w:tcPr>
            <w:tcW w:w="1701" w:type="dxa"/>
          </w:tcPr>
          <w:p w:rsidR="003B35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 профессиональное,</w:t>
            </w:r>
          </w:p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 педагогический колледж», 30.06.2022</w:t>
            </w:r>
          </w:p>
        </w:tc>
        <w:tc>
          <w:tcPr>
            <w:tcW w:w="1985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Default="00470EC6" w:rsidP="00470E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5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71F9E" w:rsidRPr="00871F9E" w:rsidRDefault="00871F9E" w:rsidP="008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1F9E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87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F9E" w:rsidRPr="00871F9E" w:rsidRDefault="00871F9E" w:rsidP="008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9E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образовании»,  24.06.2024-28.06.2024, 36 час</w:t>
            </w:r>
          </w:p>
          <w:p w:rsidR="003B354D" w:rsidRPr="00E677C7" w:rsidRDefault="00871F9E" w:rsidP="008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9E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323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2" w:type="dxa"/>
          </w:tcPr>
          <w:p w:rsidR="003B354D" w:rsidRPr="003B354D" w:rsidRDefault="003B354D" w:rsidP="003B354D">
            <w:pPr>
              <w:tabs>
                <w:tab w:val="left" w:pos="134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B354D" w:rsidRPr="00553D4D" w:rsidTr="002441F0">
        <w:tc>
          <w:tcPr>
            <w:tcW w:w="601" w:type="dxa"/>
          </w:tcPr>
          <w:p w:rsidR="003B354D" w:rsidRPr="00E677C7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Молчан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18.08.1982</w:t>
            </w:r>
          </w:p>
        </w:tc>
        <w:tc>
          <w:tcPr>
            <w:tcW w:w="1701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 БГУ, 2005</w:t>
            </w:r>
          </w:p>
        </w:tc>
        <w:tc>
          <w:tcPr>
            <w:tcW w:w="1985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 и музыки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E677C7" w:rsidRDefault="003B354D" w:rsidP="00470E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70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,1/1</w:t>
            </w:r>
            <w:r w:rsidR="00470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№65 от 25.01.2022</w:t>
            </w:r>
          </w:p>
        </w:tc>
        <w:tc>
          <w:tcPr>
            <w:tcW w:w="2646" w:type="dxa"/>
          </w:tcPr>
          <w:p w:rsidR="003B354D" w:rsidRPr="00E677C7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30.05.2021, 250ч</w:t>
            </w:r>
          </w:p>
          <w:p w:rsidR="003B354D" w:rsidRPr="00E677C7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  <w:p w:rsidR="003B354D" w:rsidRPr="00E616B5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Профиль «Классный руководитель»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27.09.21, 285ч</w:t>
            </w:r>
          </w:p>
          <w:p w:rsidR="003B354D" w:rsidRPr="00E677C7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БИПКРО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18.10.2021-29.10.2021, 72ч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«Профессиональное развитие учителя начальных классов: эффективные практики и современные подходы»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393D" w:rsidRDefault="0045393D" w:rsidP="004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393D" w:rsidRDefault="0045393D" w:rsidP="004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01.02.2023-07.02.2023, 36час</w:t>
            </w:r>
          </w:p>
          <w:p w:rsidR="0045393D" w:rsidRDefault="0045393D" w:rsidP="004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5639D0" w:rsidRPr="00E677C7" w:rsidRDefault="005639D0" w:rsidP="004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отдела  образования (2018)</w:t>
            </w:r>
          </w:p>
          <w:p w:rsidR="00C1220F" w:rsidRDefault="00C1220F" w:rsidP="00C122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</w:t>
            </w:r>
          </w:p>
          <w:p w:rsidR="003B354D" w:rsidRPr="00E677C7" w:rsidRDefault="00C1220F" w:rsidP="00C122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82" w:type="dxa"/>
          </w:tcPr>
          <w:p w:rsidR="003B354D" w:rsidRPr="00714366" w:rsidRDefault="003B354D" w:rsidP="003B354D">
            <w:pPr>
              <w:tabs>
                <w:tab w:val="left" w:pos="134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molchannataly@mail.ru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E677C7" w:rsidRDefault="00DE3DD4" w:rsidP="003567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Новикова Маргарита Ивановна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05.01.1966</w:t>
            </w:r>
          </w:p>
        </w:tc>
        <w:tc>
          <w:tcPr>
            <w:tcW w:w="1701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  </w:t>
            </w:r>
          </w:p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БГПИ, 1991</w:t>
            </w:r>
          </w:p>
        </w:tc>
        <w:tc>
          <w:tcPr>
            <w:tcW w:w="1985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E677C7" w:rsidRDefault="003B354D" w:rsidP="00470E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/ 3</w:t>
            </w:r>
            <w:r w:rsidR="00470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3B354D" w:rsidRPr="00E677C7" w:rsidRDefault="003B354D" w:rsidP="00910B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910B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</w:t>
            </w: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приказ №</w:t>
            </w:r>
            <w:r w:rsidR="00910B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2646" w:type="dxa"/>
          </w:tcPr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Pr="007D04CA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Pr="007D04CA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01.02.2023-07.02.2023, 36час</w:t>
            </w:r>
          </w:p>
          <w:p w:rsidR="00950475" w:rsidRDefault="00950475" w:rsidP="009504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80150A" w:rsidRDefault="0080150A" w:rsidP="0080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80150A" w:rsidRDefault="0080150A" w:rsidP="0080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26.10.2022-28.11.2022, 58 час</w:t>
            </w:r>
          </w:p>
          <w:p w:rsidR="0080150A" w:rsidRDefault="0080150A" w:rsidP="0080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8C213D" w:rsidRPr="008C213D" w:rsidRDefault="008C213D" w:rsidP="008C213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213D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8C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213D" w:rsidRPr="008C213D" w:rsidRDefault="008C213D" w:rsidP="008C213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D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образовании»,  24.06.2024-28.06.2024, 36 час</w:t>
            </w:r>
          </w:p>
          <w:p w:rsidR="0080150A" w:rsidRPr="00E677C7" w:rsidRDefault="008C213D" w:rsidP="008C213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D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323" w:type="dxa"/>
          </w:tcPr>
          <w:p w:rsidR="003B354D" w:rsidRPr="00E677C7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 2012</w:t>
            </w:r>
          </w:p>
          <w:p w:rsidR="00C1220F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и науки Брянской области (октябрь 2019)</w:t>
            </w:r>
          </w:p>
          <w:p w:rsidR="003B354D" w:rsidRDefault="00C1220F" w:rsidP="00C1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администрации Дятьковского района</w:t>
            </w:r>
          </w:p>
          <w:p w:rsidR="00C1220F" w:rsidRPr="00C1220F" w:rsidRDefault="00C1220F" w:rsidP="00C1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82" w:type="dxa"/>
          </w:tcPr>
          <w:p w:rsidR="003B354D" w:rsidRPr="00D70C84" w:rsidRDefault="003B354D" w:rsidP="003B354D">
            <w:pPr>
              <w:tabs>
                <w:tab w:val="left" w:pos="130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novik.marg@mail.ru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DE3DD4" w:rsidP="003567A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Сердюцкая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12.07.1974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  <w:proofErr w:type="spell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Трубчевское</w:t>
            </w:r>
            <w:proofErr w:type="spellEnd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педучили</w:t>
            </w:r>
            <w:proofErr w:type="spellEnd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 ще,1993</w:t>
            </w: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 и воспитатель ГПД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553D4D" w:rsidRDefault="00121080" w:rsidP="00121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,11/</w:t>
            </w:r>
            <w:r w:rsidR="003461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,11</w:t>
            </w:r>
          </w:p>
        </w:tc>
        <w:tc>
          <w:tcPr>
            <w:tcW w:w="1418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B354D" w:rsidRPr="00553D4D" w:rsidRDefault="008B77CE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23.01.2024, №53</w:t>
            </w:r>
          </w:p>
        </w:tc>
        <w:tc>
          <w:tcPr>
            <w:tcW w:w="2646" w:type="dxa"/>
          </w:tcPr>
          <w:p w:rsidR="003B354D" w:rsidRPr="00553D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3B354D" w:rsidRPr="00553D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01.10.2020-02.12.2020</w:t>
            </w:r>
          </w:p>
          <w:p w:rsidR="003B354D" w:rsidRPr="00B31382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«Педагогическая деятельность: учитель-логопед»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30.05.2021, 250ч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  <w:p w:rsidR="003B354D" w:rsidRPr="006006D1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Профиль «Классный руководитель»</w:t>
            </w:r>
          </w:p>
          <w:p w:rsidR="003B354D" w:rsidRPr="00036BE2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BE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09.09.2021, 250ч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BE2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82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03.12.2021-07.12.2021</w:t>
            </w:r>
            <w:r w:rsidRPr="00B31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138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  <w:p w:rsidR="003B354D" w:rsidRPr="001D0F35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35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школьников»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19.05.2022-26.05.2022, 36ч</w:t>
            </w:r>
          </w:p>
          <w:p w:rsidR="003B354D" w:rsidRPr="00695937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5639D0" w:rsidRDefault="005639D0" w:rsidP="005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3B354D" w:rsidRDefault="005E4BE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BEF" w:rsidRDefault="005E4BE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«Педагоги России: инновации в образовании», </w:t>
            </w:r>
            <w:r w:rsidR="00710620">
              <w:rPr>
                <w:rFonts w:ascii="Times New Roman" w:hAnsi="Times New Roman" w:cs="Times New Roman"/>
                <w:sz w:val="24"/>
                <w:szCs w:val="24"/>
              </w:rPr>
              <w:t xml:space="preserve"> 19.08.2024-23.08.2024,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5E4BEF" w:rsidRDefault="005E4BE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</w:t>
            </w:r>
          </w:p>
          <w:p w:rsidR="005E4BEF" w:rsidRPr="00B31382" w:rsidRDefault="005E4BE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B35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Почетная грамота Министерства образования и молодежной политики Республики Коми, 2016г</w:t>
            </w:r>
          </w:p>
          <w:p w:rsidR="00547827" w:rsidRPr="00547827" w:rsidRDefault="00547827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27">
              <w:rPr>
                <w:rFonts w:ascii="Times New Roman" w:hAnsi="Times New Roman" w:cs="Times New Roman"/>
                <w:sz w:val="24"/>
                <w:szCs w:val="24"/>
              </w:rPr>
              <w:t xml:space="preserve">Грамота Департамента образования и науки Брянской </w:t>
            </w:r>
            <w:proofErr w:type="spellStart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47827">
              <w:rPr>
                <w:rFonts w:ascii="Times New Roman" w:hAnsi="Times New Roman" w:cs="Times New Roman"/>
                <w:sz w:val="24"/>
                <w:szCs w:val="24"/>
              </w:rPr>
              <w:t xml:space="preserve"> № 999 от 12.07.21</w:t>
            </w:r>
          </w:p>
        </w:tc>
        <w:tc>
          <w:tcPr>
            <w:tcW w:w="1182" w:type="dxa"/>
          </w:tcPr>
          <w:p w:rsidR="003B354D" w:rsidRPr="00CC2ADB" w:rsidRDefault="003B354D" w:rsidP="003B354D">
            <w:pPr>
              <w:tabs>
                <w:tab w:val="left" w:pos="1344"/>
              </w:tabs>
              <w:spacing w:before="100" w:beforeAutospacing="1" w:after="100" w:afterAutospacing="1"/>
              <w:ind w:right="17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serdyuckay</w:t>
            </w:r>
            <w:proofErr w:type="spellEnd"/>
            <w:r w:rsidRPr="00CC2A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online</w:t>
            </w:r>
            <w:r w:rsidRPr="00CC2A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@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mail</w:t>
            </w:r>
            <w:r w:rsidRPr="00CC2A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DE3DD4" w:rsidP="003567A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3B35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Тарасова  Елена Владимировна</w:t>
            </w:r>
          </w:p>
          <w:p w:rsidR="00856655" w:rsidRPr="00346169" w:rsidRDefault="00856655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Декретный отпуск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24.06.1985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             ГОУ ВПО </w:t>
            </w:r>
            <w:proofErr w:type="spell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БГУим.акад.И.Г.Петровского</w:t>
            </w:r>
            <w:proofErr w:type="spellEnd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553D4D" w:rsidRDefault="003B354D" w:rsidP="00121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21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,2/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1</w:t>
            </w:r>
            <w:r w:rsidR="00121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№65 от 25.01.2022</w:t>
            </w:r>
          </w:p>
        </w:tc>
        <w:tc>
          <w:tcPr>
            <w:tcW w:w="2646" w:type="dxa"/>
          </w:tcPr>
          <w:p w:rsidR="003B354D" w:rsidRPr="00553D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«Образование и педагогика», диплом №2279 от 22.12.2017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18.03.2020-25. 05.2020)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деятельность: учитель дефектолог (олигофренопедагогика)»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30.05.2021, 250ч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Профиль «Классный руководитель»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.2021, 250ч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«Педагог дополнительного образования»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Pr="0047494C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</w:tc>
        <w:tc>
          <w:tcPr>
            <w:tcW w:w="1323" w:type="dxa"/>
          </w:tcPr>
          <w:p w:rsidR="003C7477" w:rsidRPr="003C7477" w:rsidRDefault="003C7477" w:rsidP="003C74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Грамота отдела образования администрации Дятьковского района</w:t>
            </w:r>
          </w:p>
          <w:p w:rsidR="003C7477" w:rsidRPr="003C7477" w:rsidRDefault="003C7477" w:rsidP="003C74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</w:t>
            </w:r>
            <w:proofErr w:type="spellEnd"/>
            <w:r w:rsidRPr="003C7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№232 от 15.07.21</w:t>
            </w:r>
          </w:p>
          <w:p w:rsidR="003B354D" w:rsidRDefault="00EB200B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общего и профессионального образования Брянской области</w:t>
            </w:r>
          </w:p>
          <w:p w:rsidR="00EB200B" w:rsidRPr="00553D4D" w:rsidRDefault="00EB200B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0.10.2022</w:t>
            </w:r>
          </w:p>
        </w:tc>
        <w:tc>
          <w:tcPr>
            <w:tcW w:w="1182" w:type="dxa"/>
          </w:tcPr>
          <w:p w:rsidR="003B354D" w:rsidRPr="0047494C" w:rsidRDefault="003B354D" w:rsidP="003B354D">
            <w:pPr>
              <w:tabs>
                <w:tab w:val="left" w:pos="134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tarasovaelena85@mail.ru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DE3DD4" w:rsidP="003117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2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Фатеенкова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02.07.1965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 БГПИ, 1989</w:t>
            </w: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DE57E0" w:rsidRDefault="004B531D" w:rsidP="004B53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r w:rsidR="003B354D" w:rsidRPr="00553D4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354D" w:rsidRPr="00553D4D" w:rsidRDefault="00CB0574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CE2DB2" w:rsidRPr="00553D4D" w:rsidRDefault="00CE2DB2" w:rsidP="00390C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</w:t>
            </w:r>
            <w:r w:rsidR="00390C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="00390C27">
              <w:t xml:space="preserve"> </w:t>
            </w:r>
            <w:r w:rsidR="00390C27" w:rsidRPr="00390C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707</w:t>
            </w:r>
            <w:r w:rsidR="00390C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 w:rsidR="00390C27" w:rsidRPr="00390C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27.04.2023</w:t>
            </w:r>
          </w:p>
        </w:tc>
        <w:tc>
          <w:tcPr>
            <w:tcW w:w="2646" w:type="dxa"/>
          </w:tcPr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30.05.2021, 250ч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Профиль «Классный руководитель»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19.05.2022-26.05.2022, 36ч</w:t>
            </w:r>
          </w:p>
          <w:p w:rsidR="003B354D" w:rsidRPr="00695937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3B354D" w:rsidRPr="00695937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Почетная грамота министерства образования и науки РФ, 2015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общего и профессионального образования Брянской области</w:t>
            </w:r>
          </w:p>
        </w:tc>
        <w:tc>
          <w:tcPr>
            <w:tcW w:w="1182" w:type="dxa"/>
          </w:tcPr>
          <w:p w:rsidR="003B354D" w:rsidRPr="00695937" w:rsidRDefault="003B354D" w:rsidP="003B354D">
            <w:pPr>
              <w:spacing w:before="100" w:beforeAutospacing="1" w:after="100" w:afterAutospacing="1"/>
              <w:ind w:right="-24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fateenkova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irina@mail.ru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DE3DD4" w:rsidP="00D662D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2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Филинкова Ольга Петровна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14.07.1968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БГПИ, 1989</w:t>
            </w: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553D4D" w:rsidRDefault="003B354D" w:rsidP="00046E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,4/3</w:t>
            </w:r>
            <w:r w:rsidR="00046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B354D" w:rsidRPr="00553D4D" w:rsidRDefault="00732401" w:rsidP="007324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приказ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2646" w:type="dxa"/>
          </w:tcPr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05.12.2021, 24ч</w:t>
            </w:r>
          </w:p>
          <w:p w:rsidR="003B35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14.12.2022-19.12.2022, 36 час</w:t>
            </w:r>
          </w:p>
          <w:p w:rsidR="00B12B75" w:rsidRDefault="00B12B75" w:rsidP="00B1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образовательной организации»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B12B75" w:rsidRPr="00553D4D" w:rsidRDefault="00B12B75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Почетная грамота министерства образования и науки РФ, 2010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общего и профессионального образования Брянской области</w:t>
            </w:r>
          </w:p>
        </w:tc>
        <w:tc>
          <w:tcPr>
            <w:tcW w:w="1182" w:type="dxa"/>
          </w:tcPr>
          <w:p w:rsidR="003B354D" w:rsidRPr="00ED197C" w:rsidRDefault="003B354D" w:rsidP="003B354D">
            <w:pPr>
              <w:tabs>
                <w:tab w:val="left" w:pos="134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olechka_fil@mail.ru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8C0DD2" w:rsidP="00BA06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2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Филина Ольга Валентиновна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14.01.1985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                       ФГБОУВПО «Брянский государственный университет им. академика  И.Г. Петровского» 2011 «Дошкольная педагогика и психология» Преподаватель дошкольной педагогики  и психологии</w:t>
            </w: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классов, английского языка</w:t>
            </w:r>
          </w:p>
        </w:tc>
        <w:tc>
          <w:tcPr>
            <w:tcW w:w="992" w:type="dxa"/>
          </w:tcPr>
          <w:p w:rsidR="003B354D" w:rsidRPr="00553D4D" w:rsidRDefault="00C84AC0" w:rsidP="004B53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B53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3/1</w:t>
            </w:r>
            <w:r w:rsidR="004B53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3B35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№205 от 22.02.2022</w:t>
            </w:r>
          </w:p>
        </w:tc>
        <w:tc>
          <w:tcPr>
            <w:tcW w:w="2646" w:type="dxa"/>
          </w:tcPr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13.02.2020-13. 04.2020)</w:t>
            </w:r>
          </w:p>
          <w:p w:rsidR="003B354D" w:rsidRPr="00553D4D" w:rsidRDefault="003B354D" w:rsidP="003B354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деятельность: педагог-психолог»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БИПКРО </w:t>
            </w:r>
          </w:p>
          <w:p w:rsidR="003B354D" w:rsidRPr="00553D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14.01.2019-12.04.2019 переподготовка по программе «Педагогическое образование: учитель английского язык</w:t>
            </w:r>
            <w:r w:rsidR="004B5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Default="003B354D" w:rsidP="003B35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B247BF" w:rsidRDefault="00B247BF" w:rsidP="00B2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247BF" w:rsidRDefault="00B247BF" w:rsidP="00B2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06.10.2022-13.10.2022, 36 час</w:t>
            </w:r>
          </w:p>
          <w:p w:rsidR="00B247BF" w:rsidRDefault="00B247BF" w:rsidP="00B2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математической и естественнонаучной грамотности обучающихся в начальной школе»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01.02.2023-07.02.2023, 36час</w:t>
            </w:r>
          </w:p>
          <w:p w:rsidR="00950475" w:rsidRDefault="00950475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CB7040" w:rsidRDefault="00CB7040" w:rsidP="00C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CB7040" w:rsidRPr="00553D4D" w:rsidRDefault="00CB7040" w:rsidP="009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Почетная грамота министерства образования и науки РФ 2020</w:t>
            </w:r>
          </w:p>
          <w:p w:rsidR="003B354D" w:rsidRDefault="00C1220F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Ведомственный знак отличия Министерства просвещения РФ «Отличник просвещения»</w:t>
            </w:r>
          </w:p>
          <w:p w:rsidR="00C1220F" w:rsidRPr="00553D4D" w:rsidRDefault="00C1220F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 2023</w:t>
            </w:r>
          </w:p>
        </w:tc>
        <w:tc>
          <w:tcPr>
            <w:tcW w:w="1182" w:type="dxa"/>
          </w:tcPr>
          <w:p w:rsidR="003B354D" w:rsidRPr="00ED197C" w:rsidRDefault="003B354D" w:rsidP="003B354D">
            <w:pPr>
              <w:tabs>
                <w:tab w:val="left" w:pos="1309"/>
                <w:tab w:val="left" w:pos="134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fedyusholya@yandex.ru</w:t>
            </w:r>
          </w:p>
        </w:tc>
      </w:tr>
      <w:tr w:rsidR="003B354D" w:rsidRPr="00553D4D" w:rsidTr="002441F0">
        <w:tc>
          <w:tcPr>
            <w:tcW w:w="601" w:type="dxa"/>
          </w:tcPr>
          <w:p w:rsidR="003B354D" w:rsidRPr="00553D4D" w:rsidRDefault="008C0DD2" w:rsidP="00D662D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2" w:type="dxa"/>
          </w:tcPr>
          <w:p w:rsidR="003B354D" w:rsidRPr="00553D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Филюкова Любовь Михайловна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04.10.1961</w:t>
            </w:r>
          </w:p>
        </w:tc>
        <w:tc>
          <w:tcPr>
            <w:tcW w:w="1701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 БГПИ, 1986</w:t>
            </w:r>
          </w:p>
        </w:tc>
        <w:tc>
          <w:tcPr>
            <w:tcW w:w="1985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B354D" w:rsidRPr="00553D4D" w:rsidRDefault="003B354D" w:rsidP="004B53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</w:t>
            </w:r>
          </w:p>
          <w:p w:rsidR="003B354D" w:rsidRPr="00553D4D" w:rsidRDefault="00A61CD4" w:rsidP="001656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.12.20</w:t>
            </w:r>
            <w:r w:rsidR="001656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3B354D"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3B354D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97C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</w:t>
            </w:r>
            <w:r w:rsidRPr="003A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97C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97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97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97C"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  <w:p w:rsidR="003B354D" w:rsidRPr="00262AFA" w:rsidRDefault="003B354D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AF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 в рамках реализации ФГОС»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3B354D" w:rsidRPr="005D6D36" w:rsidRDefault="003B354D" w:rsidP="003B354D"/>
          <w:p w:rsidR="003B354D" w:rsidRPr="007D04CA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3B354D" w:rsidRPr="007D04CA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3B354D" w:rsidRDefault="003B354D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CA"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B247BF" w:rsidRDefault="00B247B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247BF" w:rsidRDefault="00B247B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06.10.2022-13.10.2022, 36 час</w:t>
            </w:r>
          </w:p>
          <w:p w:rsidR="00B247BF" w:rsidRDefault="00B247BF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математической и естественнонаучной грамотности обучающихся в начальной школе»</w:t>
            </w:r>
          </w:p>
          <w:p w:rsidR="001B27A1" w:rsidRPr="001B27A1" w:rsidRDefault="001B27A1" w:rsidP="001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27A1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1B2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7A1" w:rsidRPr="001B27A1" w:rsidRDefault="001B27A1" w:rsidP="001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A1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образовании»,  24.06.2024-28.06.2024, 36 час</w:t>
            </w:r>
          </w:p>
          <w:p w:rsidR="001B27A1" w:rsidRPr="00553D4D" w:rsidRDefault="001B27A1" w:rsidP="001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A1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323" w:type="dxa"/>
          </w:tcPr>
          <w:p w:rsidR="003B354D" w:rsidRPr="00553D4D" w:rsidRDefault="003B354D" w:rsidP="003B35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Почётная грамота Брянской  областной Думы</w:t>
            </w:r>
          </w:p>
        </w:tc>
        <w:tc>
          <w:tcPr>
            <w:tcW w:w="1182" w:type="dxa"/>
          </w:tcPr>
          <w:p w:rsidR="003B354D" w:rsidRPr="00ED197C" w:rsidRDefault="003B354D" w:rsidP="003B354D">
            <w:pPr>
              <w:tabs>
                <w:tab w:val="left" w:pos="1451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filyukovaliubov@yandex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E5A0D" w:rsidRPr="00553D4D" w:rsidRDefault="007E5A0D" w:rsidP="007E5A0D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86A8F" w:rsidRDefault="00F86A8F">
      <w:pPr>
        <w:rPr>
          <w:rFonts w:ascii="Times New Roman" w:hAnsi="Times New Roman" w:cs="Times New Roman"/>
          <w:sz w:val="24"/>
          <w:szCs w:val="24"/>
        </w:rPr>
      </w:pPr>
    </w:p>
    <w:p w:rsidR="00AA2F8D" w:rsidRPr="00F86A8F" w:rsidRDefault="00F86A8F" w:rsidP="00F86A8F">
      <w:pPr>
        <w:tabs>
          <w:tab w:val="left" w:pos="13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A2F8D" w:rsidRPr="00F86A8F" w:rsidSect="00D420B8">
      <w:footerReference w:type="default" r:id="rId7"/>
      <w:pgSz w:w="16838" w:h="11906" w:orient="landscape"/>
      <w:pgMar w:top="709" w:right="138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27" w:rsidRDefault="007B6A27" w:rsidP="003A3044">
      <w:pPr>
        <w:spacing w:after="0" w:line="240" w:lineRule="auto"/>
      </w:pPr>
      <w:r>
        <w:separator/>
      </w:r>
    </w:p>
  </w:endnote>
  <w:endnote w:type="continuationSeparator" w:id="0">
    <w:p w:rsidR="007B6A27" w:rsidRDefault="007B6A27" w:rsidP="003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35" w:rsidRDefault="00FE6935">
    <w:pPr>
      <w:pStyle w:val="a6"/>
    </w:pPr>
  </w:p>
  <w:p w:rsidR="00FE6935" w:rsidRDefault="00FE6935">
    <w:pPr>
      <w:pStyle w:val="a6"/>
    </w:pPr>
  </w:p>
  <w:p w:rsidR="00FE6935" w:rsidRDefault="00FE6935">
    <w:pPr>
      <w:pStyle w:val="a6"/>
    </w:pPr>
  </w:p>
  <w:p w:rsidR="00FE6935" w:rsidRDefault="00FE6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27" w:rsidRDefault="007B6A27" w:rsidP="003A3044">
      <w:pPr>
        <w:spacing w:after="0" w:line="240" w:lineRule="auto"/>
      </w:pPr>
      <w:r>
        <w:separator/>
      </w:r>
    </w:p>
  </w:footnote>
  <w:footnote w:type="continuationSeparator" w:id="0">
    <w:p w:rsidR="007B6A27" w:rsidRDefault="007B6A27" w:rsidP="003A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D"/>
    <w:rsid w:val="00007B45"/>
    <w:rsid w:val="00017D5C"/>
    <w:rsid w:val="000223C2"/>
    <w:rsid w:val="0003670D"/>
    <w:rsid w:val="00036BE2"/>
    <w:rsid w:val="0004584E"/>
    <w:rsid w:val="00046CC5"/>
    <w:rsid w:val="00046EF8"/>
    <w:rsid w:val="000511E9"/>
    <w:rsid w:val="00052967"/>
    <w:rsid w:val="00072A32"/>
    <w:rsid w:val="00085089"/>
    <w:rsid w:val="0008701D"/>
    <w:rsid w:val="00092285"/>
    <w:rsid w:val="00096056"/>
    <w:rsid w:val="000A7D48"/>
    <w:rsid w:val="000B4BF8"/>
    <w:rsid w:val="000C006A"/>
    <w:rsid w:val="000D02DF"/>
    <w:rsid w:val="000E00B3"/>
    <w:rsid w:val="000E0C52"/>
    <w:rsid w:val="000E139A"/>
    <w:rsid w:val="000E306D"/>
    <w:rsid w:val="000E35A7"/>
    <w:rsid w:val="000E6858"/>
    <w:rsid w:val="00104F11"/>
    <w:rsid w:val="0010570C"/>
    <w:rsid w:val="001070E9"/>
    <w:rsid w:val="00111D72"/>
    <w:rsid w:val="00117167"/>
    <w:rsid w:val="00117D37"/>
    <w:rsid w:val="001208E6"/>
    <w:rsid w:val="00121080"/>
    <w:rsid w:val="001656AF"/>
    <w:rsid w:val="001656D5"/>
    <w:rsid w:val="0018335A"/>
    <w:rsid w:val="001920CE"/>
    <w:rsid w:val="00197CCC"/>
    <w:rsid w:val="001A1BFC"/>
    <w:rsid w:val="001A5AEC"/>
    <w:rsid w:val="001A72AE"/>
    <w:rsid w:val="001B27A1"/>
    <w:rsid w:val="001B4B02"/>
    <w:rsid w:val="001B629D"/>
    <w:rsid w:val="001D0F35"/>
    <w:rsid w:val="001D1C01"/>
    <w:rsid w:val="001D4C04"/>
    <w:rsid w:val="001D65AA"/>
    <w:rsid w:val="001D674E"/>
    <w:rsid w:val="001D7EC3"/>
    <w:rsid w:val="001E11D2"/>
    <w:rsid w:val="001F1DD7"/>
    <w:rsid w:val="00201F4F"/>
    <w:rsid w:val="00202FA3"/>
    <w:rsid w:val="00204A87"/>
    <w:rsid w:val="00205395"/>
    <w:rsid w:val="00206FB6"/>
    <w:rsid w:val="002258AD"/>
    <w:rsid w:val="00233067"/>
    <w:rsid w:val="00237452"/>
    <w:rsid w:val="0024029B"/>
    <w:rsid w:val="0024137E"/>
    <w:rsid w:val="002441F0"/>
    <w:rsid w:val="002543E9"/>
    <w:rsid w:val="00254EAB"/>
    <w:rsid w:val="00255979"/>
    <w:rsid w:val="00262AFA"/>
    <w:rsid w:val="00265ECA"/>
    <w:rsid w:val="002729A5"/>
    <w:rsid w:val="00276F3E"/>
    <w:rsid w:val="002828D5"/>
    <w:rsid w:val="002947A6"/>
    <w:rsid w:val="002A0A66"/>
    <w:rsid w:val="002A7093"/>
    <w:rsid w:val="002B2DE9"/>
    <w:rsid w:val="002B4771"/>
    <w:rsid w:val="002B4A83"/>
    <w:rsid w:val="002C41BA"/>
    <w:rsid w:val="002D23D4"/>
    <w:rsid w:val="002D71C5"/>
    <w:rsid w:val="002E0B44"/>
    <w:rsid w:val="002E7E88"/>
    <w:rsid w:val="002F140F"/>
    <w:rsid w:val="002F328E"/>
    <w:rsid w:val="002F6B6B"/>
    <w:rsid w:val="0031174B"/>
    <w:rsid w:val="00312ADB"/>
    <w:rsid w:val="003138E6"/>
    <w:rsid w:val="00323B4D"/>
    <w:rsid w:val="0032494D"/>
    <w:rsid w:val="00333BA3"/>
    <w:rsid w:val="00337BDB"/>
    <w:rsid w:val="00346169"/>
    <w:rsid w:val="00356735"/>
    <w:rsid w:val="003567A8"/>
    <w:rsid w:val="00356896"/>
    <w:rsid w:val="0036218C"/>
    <w:rsid w:val="0038068E"/>
    <w:rsid w:val="00384D2A"/>
    <w:rsid w:val="00390C27"/>
    <w:rsid w:val="003A1F7D"/>
    <w:rsid w:val="003A25BB"/>
    <w:rsid w:val="003A3044"/>
    <w:rsid w:val="003A6292"/>
    <w:rsid w:val="003B354D"/>
    <w:rsid w:val="003C7477"/>
    <w:rsid w:val="003D15D2"/>
    <w:rsid w:val="003D40C2"/>
    <w:rsid w:val="003F22E4"/>
    <w:rsid w:val="003F5B87"/>
    <w:rsid w:val="004147C6"/>
    <w:rsid w:val="00416D8C"/>
    <w:rsid w:val="004170CC"/>
    <w:rsid w:val="004232C6"/>
    <w:rsid w:val="0045393D"/>
    <w:rsid w:val="004545DE"/>
    <w:rsid w:val="00457F6F"/>
    <w:rsid w:val="00470EC6"/>
    <w:rsid w:val="0047494C"/>
    <w:rsid w:val="0048779C"/>
    <w:rsid w:val="00490D6E"/>
    <w:rsid w:val="00491EE8"/>
    <w:rsid w:val="004957F4"/>
    <w:rsid w:val="004A074F"/>
    <w:rsid w:val="004B307F"/>
    <w:rsid w:val="004B531D"/>
    <w:rsid w:val="004D0100"/>
    <w:rsid w:val="004D094D"/>
    <w:rsid w:val="004D3958"/>
    <w:rsid w:val="004D6369"/>
    <w:rsid w:val="004D7E53"/>
    <w:rsid w:val="004D7EE5"/>
    <w:rsid w:val="004E5D8F"/>
    <w:rsid w:val="004E5EFB"/>
    <w:rsid w:val="004E7E3B"/>
    <w:rsid w:val="00517497"/>
    <w:rsid w:val="00532AC9"/>
    <w:rsid w:val="005350D5"/>
    <w:rsid w:val="00536512"/>
    <w:rsid w:val="00540467"/>
    <w:rsid w:val="00546B58"/>
    <w:rsid w:val="00547827"/>
    <w:rsid w:val="00550F31"/>
    <w:rsid w:val="005520C4"/>
    <w:rsid w:val="00553D4D"/>
    <w:rsid w:val="00557572"/>
    <w:rsid w:val="00560EF1"/>
    <w:rsid w:val="005639D0"/>
    <w:rsid w:val="00572FF6"/>
    <w:rsid w:val="00575F00"/>
    <w:rsid w:val="00584CA4"/>
    <w:rsid w:val="00591334"/>
    <w:rsid w:val="005A55BE"/>
    <w:rsid w:val="005A594A"/>
    <w:rsid w:val="005B0CF3"/>
    <w:rsid w:val="005B21ED"/>
    <w:rsid w:val="005C599B"/>
    <w:rsid w:val="005E0500"/>
    <w:rsid w:val="005E4BEF"/>
    <w:rsid w:val="006006D1"/>
    <w:rsid w:val="006013ED"/>
    <w:rsid w:val="00614EFC"/>
    <w:rsid w:val="00634E35"/>
    <w:rsid w:val="0063606E"/>
    <w:rsid w:val="00647B43"/>
    <w:rsid w:val="0065066E"/>
    <w:rsid w:val="00665817"/>
    <w:rsid w:val="006710D8"/>
    <w:rsid w:val="006774A7"/>
    <w:rsid w:val="006815D6"/>
    <w:rsid w:val="00687C9A"/>
    <w:rsid w:val="006933CE"/>
    <w:rsid w:val="006958DC"/>
    <w:rsid w:val="00695937"/>
    <w:rsid w:val="006B0D9E"/>
    <w:rsid w:val="006B21F8"/>
    <w:rsid w:val="006B6F28"/>
    <w:rsid w:val="006C0B8D"/>
    <w:rsid w:val="006C5C94"/>
    <w:rsid w:val="006D1BDE"/>
    <w:rsid w:val="006D37B7"/>
    <w:rsid w:val="006D4952"/>
    <w:rsid w:val="006E59C9"/>
    <w:rsid w:val="006F7D3F"/>
    <w:rsid w:val="00710620"/>
    <w:rsid w:val="00710DBC"/>
    <w:rsid w:val="00710EE9"/>
    <w:rsid w:val="00714366"/>
    <w:rsid w:val="00720A55"/>
    <w:rsid w:val="007218AC"/>
    <w:rsid w:val="00725047"/>
    <w:rsid w:val="007253E1"/>
    <w:rsid w:val="00732401"/>
    <w:rsid w:val="0074109D"/>
    <w:rsid w:val="00752083"/>
    <w:rsid w:val="00756ECB"/>
    <w:rsid w:val="007624FB"/>
    <w:rsid w:val="00764BF1"/>
    <w:rsid w:val="007752F1"/>
    <w:rsid w:val="0078659F"/>
    <w:rsid w:val="007963E4"/>
    <w:rsid w:val="007A1499"/>
    <w:rsid w:val="007A1664"/>
    <w:rsid w:val="007B3C45"/>
    <w:rsid w:val="007B6A27"/>
    <w:rsid w:val="007C1E48"/>
    <w:rsid w:val="007C3B00"/>
    <w:rsid w:val="007C608B"/>
    <w:rsid w:val="007D04CA"/>
    <w:rsid w:val="007D1B9A"/>
    <w:rsid w:val="007D7EC9"/>
    <w:rsid w:val="007E5A0D"/>
    <w:rsid w:val="007F3DB0"/>
    <w:rsid w:val="0080150A"/>
    <w:rsid w:val="008075CD"/>
    <w:rsid w:val="00827294"/>
    <w:rsid w:val="00831C89"/>
    <w:rsid w:val="008358AD"/>
    <w:rsid w:val="00856655"/>
    <w:rsid w:val="008668E7"/>
    <w:rsid w:val="00871F9E"/>
    <w:rsid w:val="00875A0D"/>
    <w:rsid w:val="00877984"/>
    <w:rsid w:val="008857A1"/>
    <w:rsid w:val="00886FB7"/>
    <w:rsid w:val="00887326"/>
    <w:rsid w:val="00896281"/>
    <w:rsid w:val="008B77CE"/>
    <w:rsid w:val="008C0DD2"/>
    <w:rsid w:val="008C213D"/>
    <w:rsid w:val="008D0B4A"/>
    <w:rsid w:val="008E1CCD"/>
    <w:rsid w:val="008E5790"/>
    <w:rsid w:val="008F1501"/>
    <w:rsid w:val="009070B7"/>
    <w:rsid w:val="00910BDF"/>
    <w:rsid w:val="009123A9"/>
    <w:rsid w:val="00921C89"/>
    <w:rsid w:val="00926382"/>
    <w:rsid w:val="009430F7"/>
    <w:rsid w:val="009450C1"/>
    <w:rsid w:val="00950475"/>
    <w:rsid w:val="0095190A"/>
    <w:rsid w:val="00953992"/>
    <w:rsid w:val="00957378"/>
    <w:rsid w:val="009614EC"/>
    <w:rsid w:val="009618FF"/>
    <w:rsid w:val="00961A88"/>
    <w:rsid w:val="0096417A"/>
    <w:rsid w:val="00971719"/>
    <w:rsid w:val="00972434"/>
    <w:rsid w:val="00986EC1"/>
    <w:rsid w:val="009953D5"/>
    <w:rsid w:val="009A08FB"/>
    <w:rsid w:val="009A1ED6"/>
    <w:rsid w:val="009A49EE"/>
    <w:rsid w:val="009B439F"/>
    <w:rsid w:val="009C1F55"/>
    <w:rsid w:val="009D3BE3"/>
    <w:rsid w:val="009D4A77"/>
    <w:rsid w:val="009E15FA"/>
    <w:rsid w:val="009F3E47"/>
    <w:rsid w:val="009F667E"/>
    <w:rsid w:val="00A00F33"/>
    <w:rsid w:val="00A0559E"/>
    <w:rsid w:val="00A13A74"/>
    <w:rsid w:val="00A13FFC"/>
    <w:rsid w:val="00A248E9"/>
    <w:rsid w:val="00A2700F"/>
    <w:rsid w:val="00A3239D"/>
    <w:rsid w:val="00A349F0"/>
    <w:rsid w:val="00A3709E"/>
    <w:rsid w:val="00A4598C"/>
    <w:rsid w:val="00A50FAB"/>
    <w:rsid w:val="00A600A7"/>
    <w:rsid w:val="00A61CD4"/>
    <w:rsid w:val="00A62B17"/>
    <w:rsid w:val="00A638B7"/>
    <w:rsid w:val="00A6516C"/>
    <w:rsid w:val="00A67FC8"/>
    <w:rsid w:val="00A82793"/>
    <w:rsid w:val="00A92945"/>
    <w:rsid w:val="00A92F80"/>
    <w:rsid w:val="00A94DCA"/>
    <w:rsid w:val="00AA2F8D"/>
    <w:rsid w:val="00AA5462"/>
    <w:rsid w:val="00AC3361"/>
    <w:rsid w:val="00AC5D94"/>
    <w:rsid w:val="00AD10FF"/>
    <w:rsid w:val="00AD568D"/>
    <w:rsid w:val="00AD6871"/>
    <w:rsid w:val="00AE36A5"/>
    <w:rsid w:val="00AE3995"/>
    <w:rsid w:val="00AE5D31"/>
    <w:rsid w:val="00AF444A"/>
    <w:rsid w:val="00AF6004"/>
    <w:rsid w:val="00B12B75"/>
    <w:rsid w:val="00B1528F"/>
    <w:rsid w:val="00B21219"/>
    <w:rsid w:val="00B2246C"/>
    <w:rsid w:val="00B247BF"/>
    <w:rsid w:val="00B24BE5"/>
    <w:rsid w:val="00B26DB4"/>
    <w:rsid w:val="00B309DC"/>
    <w:rsid w:val="00B31382"/>
    <w:rsid w:val="00B3670E"/>
    <w:rsid w:val="00B408F1"/>
    <w:rsid w:val="00B66B7C"/>
    <w:rsid w:val="00B7134D"/>
    <w:rsid w:val="00B77FC3"/>
    <w:rsid w:val="00B8037F"/>
    <w:rsid w:val="00B8193A"/>
    <w:rsid w:val="00B8473F"/>
    <w:rsid w:val="00B953C4"/>
    <w:rsid w:val="00BA067A"/>
    <w:rsid w:val="00BA1214"/>
    <w:rsid w:val="00BA3AEA"/>
    <w:rsid w:val="00BA741E"/>
    <w:rsid w:val="00BB1F76"/>
    <w:rsid w:val="00BD1E7E"/>
    <w:rsid w:val="00C02CDA"/>
    <w:rsid w:val="00C1220F"/>
    <w:rsid w:val="00C15570"/>
    <w:rsid w:val="00C3041B"/>
    <w:rsid w:val="00C30DD3"/>
    <w:rsid w:val="00C35570"/>
    <w:rsid w:val="00C3733F"/>
    <w:rsid w:val="00C532F8"/>
    <w:rsid w:val="00C65A77"/>
    <w:rsid w:val="00C677D6"/>
    <w:rsid w:val="00C721E9"/>
    <w:rsid w:val="00C73C83"/>
    <w:rsid w:val="00C84AC0"/>
    <w:rsid w:val="00C861AB"/>
    <w:rsid w:val="00C876DA"/>
    <w:rsid w:val="00C96437"/>
    <w:rsid w:val="00C97FA3"/>
    <w:rsid w:val="00CB0574"/>
    <w:rsid w:val="00CB24FC"/>
    <w:rsid w:val="00CB2579"/>
    <w:rsid w:val="00CB7040"/>
    <w:rsid w:val="00CC07B3"/>
    <w:rsid w:val="00CC2ADB"/>
    <w:rsid w:val="00CC3240"/>
    <w:rsid w:val="00CD5FAE"/>
    <w:rsid w:val="00CE0AB9"/>
    <w:rsid w:val="00CE2DB2"/>
    <w:rsid w:val="00CE5CCA"/>
    <w:rsid w:val="00CF1E55"/>
    <w:rsid w:val="00CF38A9"/>
    <w:rsid w:val="00D048DC"/>
    <w:rsid w:val="00D063D3"/>
    <w:rsid w:val="00D25485"/>
    <w:rsid w:val="00D35DD0"/>
    <w:rsid w:val="00D3621C"/>
    <w:rsid w:val="00D420B8"/>
    <w:rsid w:val="00D47317"/>
    <w:rsid w:val="00D574BD"/>
    <w:rsid w:val="00D662D0"/>
    <w:rsid w:val="00D67585"/>
    <w:rsid w:val="00D70C84"/>
    <w:rsid w:val="00D76397"/>
    <w:rsid w:val="00D80349"/>
    <w:rsid w:val="00D808CA"/>
    <w:rsid w:val="00D81C49"/>
    <w:rsid w:val="00D93E10"/>
    <w:rsid w:val="00D940A6"/>
    <w:rsid w:val="00D95EA0"/>
    <w:rsid w:val="00D96091"/>
    <w:rsid w:val="00DA0925"/>
    <w:rsid w:val="00DB587D"/>
    <w:rsid w:val="00DC3901"/>
    <w:rsid w:val="00DC4C5D"/>
    <w:rsid w:val="00DC62F0"/>
    <w:rsid w:val="00DE3DD4"/>
    <w:rsid w:val="00DE57E0"/>
    <w:rsid w:val="00E0619B"/>
    <w:rsid w:val="00E2266A"/>
    <w:rsid w:val="00E26CF8"/>
    <w:rsid w:val="00E351F0"/>
    <w:rsid w:val="00E36723"/>
    <w:rsid w:val="00E55E37"/>
    <w:rsid w:val="00E616B5"/>
    <w:rsid w:val="00E67451"/>
    <w:rsid w:val="00E677C7"/>
    <w:rsid w:val="00E76BA6"/>
    <w:rsid w:val="00E80E6C"/>
    <w:rsid w:val="00EA5E4F"/>
    <w:rsid w:val="00EA6114"/>
    <w:rsid w:val="00EB200B"/>
    <w:rsid w:val="00EB41A1"/>
    <w:rsid w:val="00EB45B8"/>
    <w:rsid w:val="00EC6588"/>
    <w:rsid w:val="00ED01CD"/>
    <w:rsid w:val="00ED197C"/>
    <w:rsid w:val="00ED25D7"/>
    <w:rsid w:val="00ED5F05"/>
    <w:rsid w:val="00EF0A44"/>
    <w:rsid w:val="00EF375D"/>
    <w:rsid w:val="00EF516A"/>
    <w:rsid w:val="00EF5CAF"/>
    <w:rsid w:val="00F03C69"/>
    <w:rsid w:val="00F13139"/>
    <w:rsid w:val="00F131AA"/>
    <w:rsid w:val="00F15B12"/>
    <w:rsid w:val="00F17F39"/>
    <w:rsid w:val="00F256F7"/>
    <w:rsid w:val="00F44E6D"/>
    <w:rsid w:val="00F464F1"/>
    <w:rsid w:val="00F50B7F"/>
    <w:rsid w:val="00F539D9"/>
    <w:rsid w:val="00F649E0"/>
    <w:rsid w:val="00F742EC"/>
    <w:rsid w:val="00F7701A"/>
    <w:rsid w:val="00F80491"/>
    <w:rsid w:val="00F83A0E"/>
    <w:rsid w:val="00F842A2"/>
    <w:rsid w:val="00F8550D"/>
    <w:rsid w:val="00F86A8F"/>
    <w:rsid w:val="00F939F9"/>
    <w:rsid w:val="00FA005D"/>
    <w:rsid w:val="00FA2661"/>
    <w:rsid w:val="00FA395F"/>
    <w:rsid w:val="00FB0F0F"/>
    <w:rsid w:val="00FB6E3F"/>
    <w:rsid w:val="00FC4006"/>
    <w:rsid w:val="00FC5A81"/>
    <w:rsid w:val="00FE0AAF"/>
    <w:rsid w:val="00FE3CC2"/>
    <w:rsid w:val="00FE6935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D51"/>
  <w15:docId w15:val="{6DE67253-A040-4EE9-9162-F94EA715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F5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044"/>
  </w:style>
  <w:style w:type="paragraph" w:styleId="a6">
    <w:name w:val="footer"/>
    <w:basedOn w:val="a"/>
    <w:link w:val="a7"/>
    <w:uiPriority w:val="99"/>
    <w:semiHidden/>
    <w:unhideWhenUsed/>
    <w:rsid w:val="003A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3044"/>
  </w:style>
  <w:style w:type="paragraph" w:customStyle="1" w:styleId="docdata">
    <w:name w:val="docdata"/>
    <w:aliases w:val="docy,v5,5732,bqiaagaaeyqcaaagiaiaaaplfqaabdkvaaaaaaaaaaaaaaaaaaaaaaaaaaaaaaaaaaaaaaaaaaaaaaaaaaaaaaaaaaaaaaaaaaaaaaaaaaaaaaaaaaaaaaaaaaaaaaaaaaaaaaaaaaaaaaaaaaaaaaaaaaaaaaaaaaaaaaaaaaaaaaaaaaaaaaaaaaaaaaaaaaaaaaaaaaaaaaaaaaaaaaaaaaaaaaaaaaaaaaaa"/>
    <w:basedOn w:val="a"/>
    <w:rsid w:val="00B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88C8-D196-4696-B51D-AB1C7AE9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Kab406</cp:lastModifiedBy>
  <cp:revision>2</cp:revision>
  <cp:lastPrinted>2024-03-06T07:38:00Z</cp:lastPrinted>
  <dcterms:created xsi:type="dcterms:W3CDTF">2024-09-22T19:11:00Z</dcterms:created>
  <dcterms:modified xsi:type="dcterms:W3CDTF">2024-09-22T19:11:00Z</dcterms:modified>
</cp:coreProperties>
</file>